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47F40" w14:textId="467F8EE3" w:rsidR="00C45B94" w:rsidRPr="00A07963" w:rsidRDefault="000B4967" w:rsidP="00CE365B">
      <w:pPr>
        <w:spacing w:before="120" w:after="120"/>
        <w:ind w:leftChars="0" w:left="0" w:firstLineChars="0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A07963">
        <w:rPr>
          <w:rFonts w:asciiTheme="minorHAnsi" w:hAnsiTheme="minorHAnsi" w:cstheme="minorHAnsi"/>
          <w:b/>
          <w:sz w:val="22"/>
          <w:szCs w:val="22"/>
        </w:rPr>
        <w:t xml:space="preserve">DOCUMENTO DE </w:t>
      </w:r>
      <w:r w:rsidR="00324685" w:rsidRPr="00A07963">
        <w:rPr>
          <w:rFonts w:asciiTheme="minorHAnsi" w:hAnsiTheme="minorHAnsi" w:cstheme="minorHAnsi"/>
          <w:b/>
          <w:sz w:val="22"/>
          <w:szCs w:val="22"/>
        </w:rPr>
        <w:t>OFICIALIZAÇÃO</w:t>
      </w:r>
      <w:r w:rsidRPr="00A07963">
        <w:rPr>
          <w:rFonts w:asciiTheme="minorHAnsi" w:hAnsiTheme="minorHAnsi" w:cstheme="minorHAnsi"/>
          <w:b/>
          <w:sz w:val="22"/>
          <w:szCs w:val="22"/>
        </w:rPr>
        <w:t xml:space="preserve"> DA DEMANDA</w:t>
      </w:r>
      <w:r w:rsidR="00E0137A" w:rsidRPr="00A07963">
        <w:rPr>
          <w:rFonts w:asciiTheme="minorHAnsi" w:hAnsiTheme="minorHAnsi" w:cstheme="minorHAnsi"/>
          <w:b/>
          <w:sz w:val="22"/>
          <w:szCs w:val="22"/>
        </w:rPr>
        <w:t xml:space="preserve"> - DOD</w:t>
      </w:r>
    </w:p>
    <w:p w14:paraId="31328E3F" w14:textId="77777777" w:rsidR="00C45B94" w:rsidRPr="00A07963" w:rsidRDefault="00C45B94">
      <w:pPr>
        <w:spacing w:after="0"/>
        <w:ind w:left="0" w:hanging="2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104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31"/>
        <w:gridCol w:w="1528"/>
        <w:gridCol w:w="3857"/>
      </w:tblGrid>
      <w:tr w:rsidR="00C45B94" w:rsidRPr="00A07963" w14:paraId="24948A76" w14:textId="77777777" w:rsidTr="009F28EF">
        <w:trPr>
          <w:jc w:val="center"/>
        </w:trPr>
        <w:tc>
          <w:tcPr>
            <w:tcW w:w="10416" w:type="dxa"/>
            <w:gridSpan w:val="3"/>
            <w:shd w:val="clear" w:color="auto" w:fill="149B55"/>
          </w:tcPr>
          <w:p w14:paraId="7B87D21D" w14:textId="7A29140A" w:rsidR="00C45B94" w:rsidRPr="00A07963" w:rsidRDefault="007D57C5" w:rsidP="008E7489">
            <w:pPr>
              <w:pStyle w:val="Corpodetexto"/>
              <w:ind w:hanging="2"/>
              <w:rPr>
                <w:rFonts w:asciiTheme="minorHAnsi" w:hAnsiTheme="minorHAnsi" w:cstheme="minorHAnsi"/>
                <w:b/>
                <w:bCs/>
                <w:lang w:val="pt-BR"/>
              </w:rPr>
            </w:pPr>
            <w:r w:rsidRPr="00510DAD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 xml:space="preserve">Centro </w:t>
            </w:r>
            <w:r w:rsidR="00A0311E" w:rsidRPr="00510DAD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>Demandante</w:t>
            </w:r>
            <w:r w:rsidR="00BC02DB" w:rsidRPr="00510DAD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>:</w:t>
            </w:r>
            <w:r w:rsidR="008E7489" w:rsidRPr="00510DAD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pt-BR"/>
                </w:rPr>
                <w:alias w:val="Centro da Compra Direta"/>
                <w:tag w:val="Centro da Compra Direta"/>
                <w:id w:val="-1371139116"/>
                <w:placeholder>
                  <w:docPart w:val="C73FC01C7AAB42B7BE08E60EBC12860A"/>
                </w:placeholder>
                <w15:color w:val="FF6600"/>
                <w:dropDownList>
                  <w:listItem w:value="Escolher um item."/>
                  <w:listItem w:displayText="Coordenadoria de Licitações e Compras da Reitoria" w:value="Coordenadoria de Licitações e Compras da Reitoria"/>
                  <w:listItem w:displayText="Centro de Ciências Tecnológicas - CCT" w:value="Centro de Ciências Tecnológicas - CCT"/>
                  <w:listItem w:displayText="Centro de Ciências Agroveterinárias - CAV" w:value="Centro de Ciências Agroveterinárias - CAV"/>
                  <w:listItem w:displayText="Centro de Educação do Planalto Norte - CEPLAN" w:value="Centro de Educação do Planalto Norte - CEPLAN"/>
                  <w:listItem w:displayText="Centro de Educação Superior do Oeste - CEO" w:value="Centro de Educação Superior do Oeste - CEO"/>
                  <w:listItem w:displayText="Centro de Educação Superior do Alto Vale do Itajaí - CEAVI" w:value="Centro de Educação Superior do Alto Vale do Itajaí - CEAVI"/>
                  <w:listItem w:displayText="Centro de Educação Superior da Região Sul - CERES" w:value="Centro de Educação Superior da Região Sul - CERES"/>
                  <w:listItem w:displayText="Centro de Educação Superior da Foz do Itajaí - CESFI" w:value="Centro de Educação Superior da Foz do Itajaí - CESFI"/>
                  <w:listItem w:displayText="Centro de Artes, Design e Moda - CEART" w:value="Centro de Artes, Design e Moda - CEART"/>
                  <w:listItem w:displayText="Centro de Ciências da Saúde e do Esporte - CEFID" w:value="Centro de Ciências da Saúde e do Esporte - CEFID"/>
                  <w:listItem w:displayText="Centro de Ciências da Administração e Socioeconômicas - ESAG" w:value="Centro de Ciências da Administração e Socioeconômicas - ESAG"/>
                  <w:listItem w:displayText="Centro de Ciências Humanas e da Educação - FAED" w:value="Centro de Ciências Humanas e da Educação - FAED"/>
                  <w:listItem w:displayText="Centro de Educação a Distância - CEAD" w:value="Centro de Educação a Distância - CEAD"/>
                  <w:listItem w:displayText="Centro de Educação Superior do Meio Oeste - CESMO" w:value="Centro de Educação Superior do Meio Oeste - CESMO"/>
                </w:dropDownList>
              </w:sdtPr>
              <w:sdtEndPr/>
              <w:sdtContent>
                <w:r w:rsidR="007613A7" w:rsidRPr="00510DA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  <w:lang w:val="pt-BR"/>
                  </w:rPr>
                  <w:t>Centro de Educação Superior do Alto Vale do Itajaí - CEAVI</w:t>
                </w:r>
              </w:sdtContent>
            </w:sdt>
          </w:p>
        </w:tc>
      </w:tr>
      <w:tr w:rsidR="00C45B94" w:rsidRPr="00A07963" w14:paraId="6BAFF9A2" w14:textId="77777777" w:rsidTr="009F28EF">
        <w:trPr>
          <w:jc w:val="center"/>
        </w:trPr>
        <w:tc>
          <w:tcPr>
            <w:tcW w:w="6559" w:type="dxa"/>
            <w:gridSpan w:val="2"/>
            <w:shd w:val="clear" w:color="auto" w:fill="auto"/>
          </w:tcPr>
          <w:p w14:paraId="1B6A653F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Responsáve</w:t>
            </w:r>
            <w:r w:rsidR="008E7489" w:rsidRPr="00A079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is</w:t>
            </w:r>
            <w:r w:rsidRPr="00A079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pela Demanda: </w:t>
            </w:r>
          </w:p>
          <w:p w14:paraId="7190A84E" w14:textId="3DC4022B" w:rsidR="0098196F" w:rsidRPr="00A07963" w:rsidRDefault="0098196F" w:rsidP="0098196F">
            <w:pPr>
              <w:pStyle w:val="PargrafodaLista"/>
              <w:numPr>
                <w:ilvl w:val="0"/>
                <w:numId w:val="3"/>
              </w:numPr>
              <w:spacing w:after="0"/>
              <w:ind w:leftChars="0" w:firstLineChars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7" w:type="dxa"/>
            <w:shd w:val="clear" w:color="auto" w:fill="auto"/>
          </w:tcPr>
          <w:p w14:paraId="5595B790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Matrícula: </w:t>
            </w:r>
          </w:p>
        </w:tc>
      </w:tr>
      <w:tr w:rsidR="0098196F" w:rsidRPr="00A07963" w14:paraId="538D66D0" w14:textId="77777777" w:rsidTr="009F28EF">
        <w:trPr>
          <w:jc w:val="center"/>
        </w:trPr>
        <w:tc>
          <w:tcPr>
            <w:tcW w:w="6559" w:type="dxa"/>
            <w:gridSpan w:val="2"/>
            <w:shd w:val="clear" w:color="auto" w:fill="auto"/>
          </w:tcPr>
          <w:p w14:paraId="647D112F" w14:textId="461B3636" w:rsidR="0098196F" w:rsidRPr="00A07963" w:rsidRDefault="0098196F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2)</w:t>
            </w:r>
          </w:p>
        </w:tc>
        <w:tc>
          <w:tcPr>
            <w:tcW w:w="3857" w:type="dxa"/>
            <w:shd w:val="clear" w:color="auto" w:fill="auto"/>
          </w:tcPr>
          <w:p w14:paraId="2D092998" w14:textId="77777777" w:rsidR="0098196F" w:rsidRPr="00A07963" w:rsidRDefault="0098196F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196F" w:rsidRPr="00A07963" w14:paraId="3382EDB7" w14:textId="77777777" w:rsidTr="009F28EF">
        <w:trPr>
          <w:jc w:val="center"/>
        </w:trPr>
        <w:tc>
          <w:tcPr>
            <w:tcW w:w="10416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39C0CBC" w14:textId="77777777" w:rsidR="0098196F" w:rsidRPr="00A07963" w:rsidRDefault="0098196F" w:rsidP="00FC176B">
            <w:pPr>
              <w:spacing w:after="0"/>
              <w:ind w:left="0" w:hanging="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  <w:r w:rsidRPr="00A079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3DB06797" w14:textId="60944807" w:rsidR="00853579" w:rsidRPr="00A07963" w:rsidRDefault="00853579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B94" w:rsidRPr="00A07963" w14:paraId="5D167780" w14:textId="77777777" w:rsidTr="0000280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00B050"/>
          </w:tcPr>
          <w:p w14:paraId="25CA4DC6" w14:textId="334AC479" w:rsidR="00C45B94" w:rsidRPr="00A07963" w:rsidRDefault="000B4967" w:rsidP="00FF3074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</w:t>
            </w:r>
            <w:r w:rsidRPr="00510DAD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="00FF3074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Objeto</w:t>
            </w:r>
            <w:r w:rsidR="00A0311E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da Inexigibilidade de Licitação</w:t>
            </w:r>
            <w:r w:rsidR="00BC1E4D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FF3074" w:rsidRPr="00A07963" w14:paraId="5CE175BC" w14:textId="77777777" w:rsidTr="009F28EF">
        <w:trPr>
          <w:trHeight w:val="603"/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331C39C8" w14:textId="64FFC5DD" w:rsidR="00FF3074" w:rsidRPr="00A07963" w:rsidRDefault="009974B3" w:rsidP="00097238">
            <w:pPr>
              <w:spacing w:after="0"/>
              <w:ind w:leftChars="0" w:left="0" w:firstLineChars="0" w:firstLine="0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xxxxxxxxxxxxxxxxxxxxxxxxxxxxxxxxxxxxxxxxxxxxxxxxxxxxxxxxxxxxxxxxxxxxxxxx</w:t>
            </w:r>
          </w:p>
        </w:tc>
      </w:tr>
      <w:tr w:rsidR="00FF3074" w:rsidRPr="00A07963" w14:paraId="3F81AA80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149B55"/>
          </w:tcPr>
          <w:p w14:paraId="506EA375" w14:textId="224B3362" w:rsidR="00FF3074" w:rsidRPr="00A07963" w:rsidRDefault="00FF3074" w:rsidP="00993473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</w:t>
            </w:r>
            <w:r w:rsidRPr="00510DAD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Descrições</w:t>
            </w:r>
            <w:r w:rsidR="00FC131C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, </w:t>
            </w: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quantidades</w:t>
            </w:r>
            <w:r w:rsidR="00BC1E4D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FC131C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e valores </w:t>
            </w:r>
          </w:p>
        </w:tc>
      </w:tr>
      <w:tr w:rsidR="00FF3074" w:rsidRPr="00A07963" w14:paraId="6A0D2367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2670A3EE" w14:textId="77777777" w:rsidR="00FF3074" w:rsidRPr="00A07963" w:rsidRDefault="0039781B" w:rsidP="00993473">
            <w:pPr>
              <w:spacing w:after="0"/>
              <w:ind w:left="0" w:hanging="2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/>
                <w:color w:val="548DD4" w:themeColor="text2" w:themeTint="99"/>
                <w:sz w:val="22"/>
                <w:szCs w:val="22"/>
              </w:rPr>
              <w:t>Nota</w:t>
            </w:r>
            <w:r w:rsidR="00FF3074" w:rsidRPr="00A07963"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t>:</w:t>
            </w:r>
            <w:r w:rsidR="00FF3074" w:rsidRPr="00A07963">
              <w:rPr>
                <w:rFonts w:asciiTheme="minorHAnsi" w:hAnsiTheme="minorHAnsi" w:cstheme="minorHAnsi"/>
                <w:b/>
                <w:color w:val="548DD4" w:themeColor="text2" w:themeTint="99"/>
                <w:sz w:val="22"/>
                <w:szCs w:val="22"/>
              </w:rPr>
              <w:t xml:space="preserve"> </w:t>
            </w:r>
          </w:p>
          <w:p w14:paraId="2C441172" w14:textId="4E9D943A" w:rsidR="00B03043" w:rsidRPr="00A07963" w:rsidRDefault="00FF3074" w:rsidP="00784355">
            <w:pPr>
              <w:spacing w:after="0"/>
              <w:ind w:left="0" w:hanging="2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Listar o serviço</w:t>
            </w:r>
            <w:r w:rsidR="00481EFC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 xml:space="preserve"> </w:t>
            </w: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com suas respectivas quantidades</w:t>
            </w:r>
            <w:r w:rsidR="00481EFC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, horas, local de execuçã</w:t>
            </w:r>
            <w:r w:rsidR="007254C2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o, valores, público atendido, etc.</w:t>
            </w:r>
          </w:p>
          <w:p w14:paraId="7112672D" w14:textId="3F912559" w:rsidR="001C495F" w:rsidRPr="00A07963" w:rsidRDefault="001C495F" w:rsidP="001C495F">
            <w:pPr>
              <w:spacing w:after="0"/>
              <w:ind w:leftChars="0" w:left="0" w:firstLineChars="0" w:firstLine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F3074" w:rsidRPr="00A07963" w14:paraId="407F3A6B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149B55"/>
          </w:tcPr>
          <w:p w14:paraId="15142294" w14:textId="0BFBB9F0" w:rsidR="00FF3074" w:rsidRPr="00510DAD" w:rsidRDefault="00FF3074" w:rsidP="00993473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3.</w:t>
            </w:r>
            <w:r w:rsidRPr="00510DAD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Justificativa </w:t>
            </w:r>
            <w:r w:rsidR="004300AB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detalhada </w:t>
            </w: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da necessidade da </w:t>
            </w:r>
            <w:r w:rsidR="00A0311E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contratação (interesse público):</w:t>
            </w:r>
          </w:p>
        </w:tc>
      </w:tr>
      <w:tr w:rsidR="00C45B94" w:rsidRPr="00A07963" w14:paraId="7767FC73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14B249C2" w14:textId="77777777" w:rsidR="0039781B" w:rsidRPr="00A07963" w:rsidRDefault="0039781B" w:rsidP="0039781B">
            <w:pPr>
              <w:spacing w:after="0"/>
              <w:ind w:left="0" w:hanging="2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/>
                <w:color w:val="548DD4" w:themeColor="text2" w:themeTint="99"/>
                <w:sz w:val="22"/>
                <w:szCs w:val="22"/>
              </w:rPr>
              <w:t>Nota</w:t>
            </w:r>
            <w:r w:rsidRPr="00A07963"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  <w:t>:</w:t>
            </w:r>
            <w:r w:rsidRPr="00A07963">
              <w:rPr>
                <w:rFonts w:asciiTheme="minorHAnsi" w:hAnsiTheme="minorHAnsi" w:cstheme="minorHAnsi"/>
                <w:b/>
                <w:color w:val="548DD4" w:themeColor="text2" w:themeTint="99"/>
                <w:sz w:val="22"/>
                <w:szCs w:val="22"/>
              </w:rPr>
              <w:t xml:space="preserve"> </w:t>
            </w:r>
          </w:p>
          <w:p w14:paraId="16C461BC" w14:textId="5A0DC67C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 xml:space="preserve">Descrição do objeto a ser adquirido e justificativa detalhada da </w:t>
            </w:r>
            <w:r w:rsidR="00BF7CB0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contratação</w:t>
            </w: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:</w:t>
            </w:r>
          </w:p>
          <w:p w14:paraId="06E61D00" w14:textId="14472632" w:rsidR="00C45B94" w:rsidRPr="00A07963" w:rsidRDefault="000B4967" w:rsidP="00FC176B">
            <w:pPr>
              <w:numPr>
                <w:ilvl w:val="0"/>
                <w:numId w:val="2"/>
              </w:numPr>
              <w:spacing w:after="0"/>
              <w:ind w:left="0" w:hanging="2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 xml:space="preserve">motivo/finalidade/necessidade da </w:t>
            </w:r>
            <w:r w:rsidR="00BF7CB0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contratação</w:t>
            </w: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 xml:space="preserve"> (relevância para as atividades da U</w:t>
            </w:r>
            <w:r w:rsidR="00CE365B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DESC</w:t>
            </w: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);</w:t>
            </w:r>
          </w:p>
          <w:p w14:paraId="69B3FCB4" w14:textId="442E9820" w:rsidR="00853579" w:rsidRPr="00A07963" w:rsidRDefault="000B4967" w:rsidP="00543564">
            <w:pPr>
              <w:numPr>
                <w:ilvl w:val="0"/>
                <w:numId w:val="2"/>
              </w:numPr>
              <w:spacing w:after="0"/>
              <w:ind w:left="0" w:hanging="2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beneficiários diretos.</w:t>
            </w:r>
          </w:p>
          <w:p w14:paraId="483D6C13" w14:textId="274DAB5E" w:rsidR="00BF7CB0" w:rsidRPr="00A07963" w:rsidRDefault="00BF7CB0" w:rsidP="00BF7CB0">
            <w:pPr>
              <w:spacing w:after="0"/>
              <w:ind w:leftChars="0" w:left="0" w:firstLineChars="0" w:firstLine="0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</w:p>
        </w:tc>
      </w:tr>
      <w:tr w:rsidR="00A0311E" w:rsidRPr="00A07963" w14:paraId="2C393659" w14:textId="77777777" w:rsidTr="001C5D26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149B55"/>
          </w:tcPr>
          <w:p w14:paraId="7348001C" w14:textId="0A9DDC0C" w:rsidR="00A0311E" w:rsidRPr="00A07963" w:rsidRDefault="00481EFC" w:rsidP="001C5D26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4</w:t>
            </w:r>
            <w:r w:rsidR="00A0311E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.</w:t>
            </w:r>
            <w:r w:rsidR="00A0311E" w:rsidRPr="00510DAD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="00A0311E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Justificativa </w:t>
            </w:r>
            <w:r w:rsidR="004300AB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detalhada para a</w:t>
            </w:r>
            <w:r w:rsidR="00A0311E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9027F1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e</w:t>
            </w:r>
            <w:r w:rsidR="00A0311E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scolha do </w:t>
            </w:r>
            <w:r w:rsidR="009027F1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f</w:t>
            </w:r>
            <w:r w:rsidR="00A0311E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ornecedor</w:t>
            </w:r>
            <w:r w:rsidR="001A5B6D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A0311E" w:rsidRPr="00A07963" w14:paraId="6FEC1AD0" w14:textId="77777777" w:rsidTr="009F28EF">
        <w:trPr>
          <w:jc w:val="center"/>
        </w:trPr>
        <w:tc>
          <w:tcPr>
            <w:tcW w:w="1041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233C7348" w14:textId="1BB0C454" w:rsidR="00A0311E" w:rsidRPr="00A07963" w:rsidRDefault="00A0311E" w:rsidP="00A0311E">
            <w:pPr>
              <w:spacing w:after="0"/>
              <w:ind w:left="0" w:hanging="2"/>
              <w:rPr>
                <w:rFonts w:asciiTheme="minorHAnsi" w:hAnsiTheme="minorHAnsi" w:cstheme="minorHAnsi"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/>
                <w:color w:val="548DD4" w:themeColor="text2" w:themeTint="99"/>
                <w:sz w:val="22"/>
                <w:szCs w:val="22"/>
              </w:rPr>
              <w:t>Not</w:t>
            </w:r>
            <w:r w:rsidR="00DD2B1A" w:rsidRPr="00A07963">
              <w:rPr>
                <w:rFonts w:asciiTheme="minorHAnsi" w:hAnsiTheme="minorHAnsi" w:cstheme="minorHAnsi"/>
                <w:b/>
                <w:color w:val="548DD4" w:themeColor="text2" w:themeTint="99"/>
                <w:sz w:val="22"/>
                <w:szCs w:val="22"/>
              </w:rPr>
              <w:t>a:</w:t>
            </w:r>
          </w:p>
          <w:p w14:paraId="17FEC0F0" w14:textId="08860A69" w:rsidR="00A0311E" w:rsidRPr="00A07963" w:rsidRDefault="00A0311E" w:rsidP="0039781B">
            <w:pPr>
              <w:spacing w:after="0"/>
              <w:ind w:left="0" w:hanging="2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 xml:space="preserve">Justificar a escolha </w:t>
            </w:r>
            <w:r w:rsidR="00604663"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>profissional</w:t>
            </w: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 xml:space="preserve"> para a realização do serviço. Ex:</w:t>
            </w:r>
          </w:p>
          <w:p w14:paraId="5D4EAFD3" w14:textId="77777777" w:rsidR="007714A6" w:rsidRPr="00A07963" w:rsidRDefault="007714A6" w:rsidP="007714A6">
            <w:pPr>
              <w:pStyle w:val="PargrafodaLista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>Carta de Apresentação: uma carta formal que destaca a relevância e a experiência do palestrante em relação ao tema da palestra (de preferência, que seja elaborada pelo palestrante).</w:t>
            </w:r>
          </w:p>
          <w:p w14:paraId="2EBC1B14" w14:textId="77777777" w:rsidR="007714A6" w:rsidRPr="00A07963" w:rsidRDefault="007714A6" w:rsidP="007714A6">
            <w:pPr>
              <w:pStyle w:val="PargrafodaLista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>Portfólio: pode demonstrar a experiência e as habilidades relevantes.</w:t>
            </w:r>
          </w:p>
          <w:p w14:paraId="0167978D" w14:textId="77777777" w:rsidR="007714A6" w:rsidRPr="00A07963" w:rsidRDefault="007714A6" w:rsidP="007714A6">
            <w:pPr>
              <w:pStyle w:val="PargrafodaLista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>Certificados e Diplomas: documentos que comprovem a formação acadêmica e a especialização em áreas relevantes para a palestra.</w:t>
            </w:r>
          </w:p>
          <w:p w14:paraId="7E2DA20F" w14:textId="77777777" w:rsidR="007714A6" w:rsidRPr="00A07963" w:rsidRDefault="007714A6" w:rsidP="007714A6">
            <w:pPr>
              <w:pStyle w:val="PargrafodaLista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>Lista de Publicações: se o palestrante tiver publicações relevantes, uma lista dessas publicações pode ajudar a evidenciar sua expertise.</w:t>
            </w:r>
          </w:p>
          <w:p w14:paraId="37AF0F3D" w14:textId="77777777" w:rsidR="007714A6" w:rsidRPr="00A07963" w:rsidRDefault="007714A6" w:rsidP="007714A6">
            <w:pPr>
              <w:pStyle w:val="PargrafodaLista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>Referências ou Recomendações: cartas de recomendação de colegas do ramo ou autoridades podem atestar a credibilidade e a experiência do palestrante.</w:t>
            </w:r>
          </w:p>
          <w:p w14:paraId="51E86ADB" w14:textId="77777777" w:rsidR="007714A6" w:rsidRPr="00A07963" w:rsidRDefault="007714A6" w:rsidP="007714A6">
            <w:pPr>
              <w:pStyle w:val="PargrafodaLista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  <w:t>Qualquer um destes documentos pode ser substituído pelo currículo lattes.</w:t>
            </w:r>
          </w:p>
          <w:p w14:paraId="76FA0058" w14:textId="41401EAD" w:rsidR="00D322CB" w:rsidRPr="00A07963" w:rsidRDefault="00D322CB" w:rsidP="00996447">
            <w:pPr>
              <w:spacing w:after="0"/>
              <w:ind w:leftChars="0" w:left="358" w:firstLineChars="0" w:firstLine="0"/>
              <w:rPr>
                <w:rFonts w:asciiTheme="minorHAnsi" w:hAnsiTheme="minorHAnsi" w:cstheme="minorHAnsi"/>
                <w:bCs/>
                <w:color w:val="548DD4" w:themeColor="text2" w:themeTint="99"/>
                <w:sz w:val="22"/>
                <w:szCs w:val="22"/>
              </w:rPr>
            </w:pPr>
          </w:p>
        </w:tc>
      </w:tr>
      <w:tr w:rsidR="00FF3074" w:rsidRPr="00A07963" w14:paraId="6F38FC79" w14:textId="77777777" w:rsidTr="009F28EF">
        <w:trPr>
          <w:jc w:val="center"/>
        </w:trPr>
        <w:tc>
          <w:tcPr>
            <w:tcW w:w="10416" w:type="dxa"/>
            <w:gridSpan w:val="3"/>
            <w:shd w:val="clear" w:color="auto" w:fill="149B55"/>
          </w:tcPr>
          <w:p w14:paraId="6E6D3938" w14:textId="7F688A96" w:rsidR="00FF3074" w:rsidRPr="00A07963" w:rsidRDefault="00ED03C8" w:rsidP="009A73FD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5.</w:t>
            </w:r>
            <w:r w:rsidR="00FF3074" w:rsidRPr="00510DAD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</w:t>
            </w:r>
            <w:r w:rsidR="009A73FD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 objeto a ser adquirido está previsto no Plano Anual de Compras?</w:t>
            </w:r>
          </w:p>
        </w:tc>
      </w:tr>
      <w:tr w:rsidR="00FF3074" w:rsidRPr="00A07963" w14:paraId="6488ACDD" w14:textId="77777777" w:rsidTr="00BB011A">
        <w:trPr>
          <w:trHeight w:val="426"/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5C9CDACF" w14:textId="591F7046" w:rsidR="00C85DCC" w:rsidRPr="00A07963" w:rsidRDefault="0023005A" w:rsidP="00E47E7E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BB011A" w:rsidRPr="00A07963">
              <w:rPr>
                <w:rFonts w:asciiTheme="minorHAnsi" w:hAnsiTheme="minorHAnsi" w:cstheme="minorHAnsi"/>
                <w:sz w:val="22"/>
                <w:szCs w:val="22"/>
              </w:rPr>
              <w:t>X) – Sim – Previsto no Plano de Compras da Udesc Alto Vale.</w:t>
            </w:r>
            <w:r w:rsidR="00054A35"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54A35"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Contratações de palestras e capacitações por IL para: SIC; Semanas Acadêmicas; Palestras e Capacitações Mestrado Prof'Água; Palestras Congresso Brasileiro de Redução de Riscos e Desastres; Palestras </w:t>
            </w:r>
            <w:r w:rsidR="00414FFB"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e Cursos </w:t>
            </w:r>
            <w:r w:rsidR="00054A35"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Projetos de Extensão e Projetos de Ensino; Palestras e Capacitações </w:t>
            </w:r>
            <w:r w:rsidR="00414FFB" w:rsidRPr="00A07963">
              <w:rPr>
                <w:rFonts w:asciiTheme="minorHAnsi" w:hAnsiTheme="minorHAnsi" w:cstheme="minorHAnsi"/>
                <w:sz w:val="22"/>
                <w:szCs w:val="22"/>
              </w:rPr>
              <w:t>para</w:t>
            </w:r>
            <w:r w:rsidR="00054A35"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 Servidores, </w:t>
            </w:r>
            <w:r w:rsidR="00510DAD" w:rsidRPr="00A07963">
              <w:rPr>
                <w:rFonts w:asciiTheme="minorHAnsi" w:hAnsiTheme="minorHAnsi" w:cstheme="minorHAnsi"/>
                <w:sz w:val="22"/>
                <w:szCs w:val="22"/>
              </w:rPr>
              <w:t>Alunos, Bolsistas</w:t>
            </w:r>
            <w:r w:rsidR="00054A35"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 e </w:t>
            </w:r>
            <w:r w:rsidR="00510DAD" w:rsidRPr="00A07963">
              <w:rPr>
                <w:rFonts w:asciiTheme="minorHAnsi" w:hAnsiTheme="minorHAnsi" w:cstheme="minorHAnsi"/>
                <w:sz w:val="22"/>
                <w:szCs w:val="22"/>
              </w:rPr>
              <w:t>Estagiários; Palestras</w:t>
            </w:r>
            <w:r w:rsidR="00054A35"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 DEX Day; Palestras Encontro das DEXs (EDEXs)</w:t>
            </w:r>
          </w:p>
          <w:p w14:paraId="0E9EFD3D" w14:textId="141965A7" w:rsidR="00414FFB" w:rsidRPr="00A470DA" w:rsidRDefault="00A470DA" w:rsidP="00CE5FD4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470D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Não alterar </w:t>
            </w:r>
            <w:r w:rsidR="00CE5FD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o texto acima</w:t>
            </w:r>
            <w:r w:rsidRPr="00A470D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.</w:t>
            </w:r>
          </w:p>
          <w:p w14:paraId="2B43D680" w14:textId="4C8E6AAB" w:rsidR="00A470DA" w:rsidRPr="00A07963" w:rsidRDefault="00A470DA" w:rsidP="00E47E7E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B94" w:rsidRPr="00A07963" w14:paraId="00BC4385" w14:textId="77777777" w:rsidTr="009F28EF">
        <w:trPr>
          <w:trHeight w:val="150"/>
          <w:jc w:val="center"/>
        </w:trPr>
        <w:tc>
          <w:tcPr>
            <w:tcW w:w="10416" w:type="dxa"/>
            <w:gridSpan w:val="3"/>
            <w:shd w:val="clear" w:color="auto" w:fill="00B050"/>
          </w:tcPr>
          <w:p w14:paraId="3146B5E1" w14:textId="66821CD4" w:rsidR="00C45B94" w:rsidRPr="00A07963" w:rsidRDefault="00ED03C8" w:rsidP="00A63C58">
            <w:pPr>
              <w:spacing w:after="0"/>
              <w:ind w:left="0" w:hanging="2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6</w:t>
            </w:r>
            <w:r w:rsidR="000B4967"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. Anexos</w:t>
            </w:r>
          </w:p>
        </w:tc>
      </w:tr>
      <w:tr w:rsidR="00C45B94" w:rsidRPr="00A07963" w14:paraId="636F8B32" w14:textId="77777777" w:rsidTr="009F28EF">
        <w:trPr>
          <w:trHeight w:val="548"/>
          <w:jc w:val="center"/>
        </w:trPr>
        <w:tc>
          <w:tcPr>
            <w:tcW w:w="10416" w:type="dxa"/>
            <w:gridSpan w:val="3"/>
            <w:shd w:val="clear" w:color="auto" w:fill="auto"/>
          </w:tcPr>
          <w:p w14:paraId="128C8195" w14:textId="77777777" w:rsidR="003206CE" w:rsidRPr="00A07963" w:rsidRDefault="00966E49" w:rsidP="00FC176B">
            <w:pPr>
              <w:spacing w:after="0"/>
              <w:ind w:left="0" w:hanging="2"/>
              <w:rPr>
                <w:rFonts w:asciiTheme="minorHAnsi" w:hAnsiTheme="minorHAnsi" w:cstheme="minorHAnsi"/>
                <w:b/>
                <w:bCs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b/>
                <w:bCs/>
                <w:color w:val="548DD4"/>
                <w:sz w:val="22"/>
                <w:szCs w:val="22"/>
              </w:rPr>
              <w:t>Nota</w:t>
            </w:r>
            <w:r w:rsidR="003206CE" w:rsidRPr="00A07963">
              <w:rPr>
                <w:rFonts w:asciiTheme="minorHAnsi" w:hAnsiTheme="minorHAnsi" w:cstheme="minorHAnsi"/>
                <w:b/>
                <w:bCs/>
                <w:color w:val="548DD4"/>
                <w:sz w:val="22"/>
                <w:szCs w:val="22"/>
              </w:rPr>
              <w:t>:</w:t>
            </w:r>
          </w:p>
          <w:p w14:paraId="3E753949" w14:textId="0B3EEBC3" w:rsidR="0039781B" w:rsidRPr="00A07963" w:rsidRDefault="00A0311E" w:rsidP="00FC176B">
            <w:pPr>
              <w:spacing w:after="0"/>
              <w:ind w:left="0" w:hanging="2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Listar os documentos</w:t>
            </w:r>
            <w:r w:rsidR="00D177ED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 xml:space="preserve"> que foram anexados ao processo. Exemplo</w:t>
            </w: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 xml:space="preserve">: </w:t>
            </w:r>
          </w:p>
          <w:p w14:paraId="77678BA5" w14:textId="2657804B" w:rsidR="00B03043" w:rsidRPr="00A07963" w:rsidRDefault="00EE01B8" w:rsidP="00A0311E">
            <w:pPr>
              <w:pStyle w:val="PargrafodaLista"/>
              <w:numPr>
                <w:ilvl w:val="0"/>
                <w:numId w:val="4"/>
              </w:numPr>
              <w:spacing w:after="0"/>
              <w:ind w:leftChars="0" w:firstLineChars="0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Programação do curso ou evento, com o valor, quando for o caso</w:t>
            </w:r>
          </w:p>
          <w:p w14:paraId="73C74FB1" w14:textId="4C0E88AF" w:rsidR="00B03043" w:rsidRPr="00A07963" w:rsidRDefault="009C720D" w:rsidP="00B03043">
            <w:pPr>
              <w:pStyle w:val="PargrafodaLista"/>
              <w:numPr>
                <w:ilvl w:val="0"/>
                <w:numId w:val="4"/>
              </w:numPr>
              <w:spacing w:after="0"/>
              <w:ind w:leftChars="0" w:firstLineChars="0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Atestado de exclusividade, contrato de exclusividade, declaração do fabricante ou outro documento idôneo (original ou cópia autenticada) – quando for o caso</w:t>
            </w:r>
            <w:r w:rsidR="00B03043" w:rsidRPr="00A07963">
              <w:rPr>
                <w:rFonts w:asciiTheme="minorHAnsi" w:hAnsiTheme="minorHAnsi" w:cstheme="minorHAnsi"/>
                <w:color w:val="548DD4"/>
                <w:sz w:val="22"/>
                <w:szCs w:val="22"/>
              </w:rPr>
              <w:t>;</w:t>
            </w:r>
          </w:p>
          <w:p w14:paraId="5DCB830E" w14:textId="470427DB" w:rsidR="00B03043" w:rsidRPr="00A07963" w:rsidRDefault="00B03043" w:rsidP="00853579">
            <w:pPr>
              <w:spacing w:after="0"/>
              <w:ind w:leftChars="0" w:left="-2" w:firstLineChars="0" w:firstLine="0"/>
              <w:rPr>
                <w:rFonts w:asciiTheme="minorHAnsi" w:hAnsiTheme="minorHAnsi" w:cstheme="minorHAnsi"/>
                <w:color w:val="548DD4"/>
                <w:sz w:val="22"/>
                <w:szCs w:val="22"/>
              </w:rPr>
            </w:pPr>
          </w:p>
        </w:tc>
      </w:tr>
      <w:tr w:rsidR="0098196F" w:rsidRPr="00A07963" w14:paraId="6D8468AC" w14:textId="77777777" w:rsidTr="009F28EF">
        <w:trPr>
          <w:jc w:val="center"/>
        </w:trPr>
        <w:tc>
          <w:tcPr>
            <w:tcW w:w="10416" w:type="dxa"/>
            <w:gridSpan w:val="3"/>
            <w:tcBorders>
              <w:bottom w:val="single" w:sz="4" w:space="0" w:color="000000"/>
            </w:tcBorders>
            <w:shd w:val="clear" w:color="auto" w:fill="149B55"/>
          </w:tcPr>
          <w:p w14:paraId="1CBBD91A" w14:textId="7D53E365" w:rsidR="0098196F" w:rsidRPr="00A07963" w:rsidRDefault="0098196F" w:rsidP="00FC176B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>Responsáveis pela Formalização da Demanda</w:t>
            </w:r>
          </w:p>
        </w:tc>
      </w:tr>
      <w:tr w:rsidR="009F28EF" w:rsidRPr="00A07963" w14:paraId="40E2ED37" w14:textId="77777777" w:rsidTr="009F28EF">
        <w:trPr>
          <w:jc w:val="center"/>
        </w:trPr>
        <w:tc>
          <w:tcPr>
            <w:tcW w:w="5031" w:type="dxa"/>
            <w:tcBorders>
              <w:bottom w:val="single" w:sz="4" w:space="0" w:color="000000"/>
            </w:tcBorders>
            <w:shd w:val="clear" w:color="auto" w:fill="149B55"/>
          </w:tcPr>
          <w:p w14:paraId="43FE94A0" w14:textId="7275B20C" w:rsidR="009F28EF" w:rsidRPr="00510DAD" w:rsidRDefault="009F28EF" w:rsidP="00FC176B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Responsável pela Formalização da Demanda</w:t>
            </w:r>
          </w:p>
        </w:tc>
        <w:tc>
          <w:tcPr>
            <w:tcW w:w="5385" w:type="dxa"/>
            <w:gridSpan w:val="2"/>
            <w:tcBorders>
              <w:bottom w:val="single" w:sz="4" w:space="0" w:color="000000"/>
            </w:tcBorders>
            <w:shd w:val="clear" w:color="auto" w:fill="149B55"/>
          </w:tcPr>
          <w:p w14:paraId="4F5311E9" w14:textId="113931FC" w:rsidR="009F28EF" w:rsidRPr="00510DAD" w:rsidRDefault="003A645D" w:rsidP="00FC176B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510DA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Chefia Imediata</w:t>
            </w:r>
          </w:p>
        </w:tc>
      </w:tr>
      <w:tr w:rsidR="00C45B94" w:rsidRPr="00A07963" w14:paraId="149F8279" w14:textId="77777777" w:rsidTr="009F28EF">
        <w:trPr>
          <w:jc w:val="center"/>
        </w:trPr>
        <w:tc>
          <w:tcPr>
            <w:tcW w:w="5031" w:type="dxa"/>
            <w:tcBorders>
              <w:bottom w:val="single" w:sz="4" w:space="0" w:color="000000"/>
            </w:tcBorders>
            <w:shd w:val="clear" w:color="auto" w:fill="auto"/>
          </w:tcPr>
          <w:p w14:paraId="0BB09176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  <w:p w14:paraId="0FC922D4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Matrícula:</w:t>
            </w:r>
          </w:p>
          <w:p w14:paraId="3249D304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 xml:space="preserve">Função: </w:t>
            </w:r>
          </w:p>
          <w:p w14:paraId="5820BD09" w14:textId="30D3847D" w:rsidR="00C45B94" w:rsidRPr="00A07963" w:rsidRDefault="0098196F" w:rsidP="0098196F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Assinado Digitalmente</w:t>
            </w:r>
          </w:p>
        </w:tc>
        <w:tc>
          <w:tcPr>
            <w:tcW w:w="5385" w:type="dxa"/>
            <w:gridSpan w:val="2"/>
            <w:shd w:val="clear" w:color="auto" w:fill="auto"/>
          </w:tcPr>
          <w:p w14:paraId="7B00F97A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  <w:p w14:paraId="6F6FBD25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Matrícula:</w:t>
            </w:r>
          </w:p>
          <w:p w14:paraId="2CB83026" w14:textId="77777777" w:rsidR="00C45B94" w:rsidRPr="00A07963" w:rsidRDefault="000B4967" w:rsidP="00FC176B">
            <w:pPr>
              <w:spacing w:after="0"/>
              <w:ind w:left="0" w:hanging="2"/>
              <w:rPr>
                <w:rFonts w:asciiTheme="minorHAnsi" w:hAnsiTheme="minorHAnsi" w:cstheme="minorHAnsi"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sz w:val="22"/>
                <w:szCs w:val="22"/>
              </w:rPr>
              <w:t>Função:</w:t>
            </w:r>
          </w:p>
          <w:p w14:paraId="6749C88C" w14:textId="2C0EAD0A" w:rsidR="00A63C58" w:rsidRPr="00A07963" w:rsidRDefault="0098196F" w:rsidP="0098196F">
            <w:pPr>
              <w:spacing w:after="0"/>
              <w:ind w:left="0" w:hanging="2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0796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Assinado Digitalmente</w:t>
            </w:r>
          </w:p>
        </w:tc>
      </w:tr>
    </w:tbl>
    <w:p w14:paraId="7863DE95" w14:textId="77777777" w:rsidR="00481EFC" w:rsidRPr="00A07963" w:rsidRDefault="00481EFC" w:rsidP="00481EFC">
      <w:pPr>
        <w:pStyle w:val="Corpodetexto"/>
        <w:ind w:left="-851" w:right="1"/>
        <w:jc w:val="both"/>
        <w:rPr>
          <w:rFonts w:asciiTheme="minorHAnsi" w:hAnsiTheme="minorHAnsi" w:cstheme="minorHAnsi"/>
          <w:b/>
          <w:color w:val="548DD4" w:themeColor="text2" w:themeTint="99"/>
          <w:highlight w:val="yellow"/>
        </w:rPr>
      </w:pPr>
    </w:p>
    <w:p w14:paraId="0602FFB4" w14:textId="25779A36" w:rsidR="00481EFC" w:rsidRPr="00A07963" w:rsidRDefault="0039781B" w:rsidP="00481EFC">
      <w:pPr>
        <w:pStyle w:val="Corpodetexto"/>
        <w:ind w:left="-851" w:right="1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07963">
        <w:rPr>
          <w:rFonts w:asciiTheme="minorHAnsi" w:hAnsiTheme="minorHAnsi" w:cstheme="minorHAnsi"/>
          <w:b/>
          <w:color w:val="548DD4" w:themeColor="text2" w:themeTint="99"/>
          <w:highlight w:val="yellow"/>
        </w:rPr>
        <w:t>As Notas Explicativas</w:t>
      </w:r>
      <w:r w:rsidR="006A3B91" w:rsidRPr="00A07963">
        <w:rPr>
          <w:rFonts w:asciiTheme="minorHAnsi" w:hAnsiTheme="minorHAnsi" w:cstheme="minorHAnsi"/>
          <w:b/>
          <w:color w:val="548DD4" w:themeColor="text2" w:themeTint="99"/>
          <w:highlight w:val="yellow"/>
        </w:rPr>
        <w:t xml:space="preserve"> (em azul)</w:t>
      </w:r>
      <w:r w:rsidRPr="00A07963">
        <w:rPr>
          <w:rFonts w:asciiTheme="minorHAnsi" w:hAnsiTheme="minorHAnsi" w:cstheme="minorHAnsi"/>
          <w:b/>
          <w:color w:val="548DD4" w:themeColor="text2" w:themeTint="99"/>
          <w:highlight w:val="yellow"/>
        </w:rPr>
        <w:t xml:space="preserve">, como esta, exibidas em todo o corpo do documento, buscam </w:t>
      </w:r>
      <w:r w:rsidR="00BD37FB" w:rsidRPr="00A07963">
        <w:rPr>
          <w:rFonts w:asciiTheme="minorHAnsi" w:hAnsiTheme="minorHAnsi" w:cstheme="minorHAnsi"/>
          <w:b/>
          <w:color w:val="548DD4" w:themeColor="text2" w:themeTint="99"/>
          <w:highlight w:val="yellow"/>
        </w:rPr>
        <w:t>e</w:t>
      </w:r>
      <w:r w:rsidRPr="00A07963">
        <w:rPr>
          <w:rFonts w:asciiTheme="minorHAnsi" w:hAnsiTheme="minorHAnsi" w:cstheme="minorHAnsi"/>
          <w:b/>
          <w:color w:val="548DD4" w:themeColor="text2" w:themeTint="99"/>
          <w:highlight w:val="yellow"/>
        </w:rPr>
        <w:t>lucidar conceitos e indicar caminhos e deverão ser excluídas antes de finalizar o documento.</w:t>
      </w:r>
    </w:p>
    <w:sectPr w:rsidR="00481EFC" w:rsidRPr="00A07963" w:rsidSect="00481E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6" w:right="1133" w:bottom="28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6ECF7" w14:textId="77777777" w:rsidR="006E2F57" w:rsidRDefault="006E2F5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C70EE92" w14:textId="77777777" w:rsidR="006E2F57" w:rsidRDefault="006E2F5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8028" w14:textId="77777777" w:rsidR="00FC176B" w:rsidRDefault="00FC176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12E88" w14:textId="77777777" w:rsidR="00C45B94" w:rsidRDefault="00C45B9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jc w:val="left"/>
      <w:rPr>
        <w:sz w:val="20"/>
        <w:szCs w:val="20"/>
      </w:rPr>
    </w:pPr>
  </w:p>
  <w:p w14:paraId="1846BF68" w14:textId="77777777" w:rsidR="00C45B94" w:rsidRDefault="00C45B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2" w:firstLine="0"/>
      <w:rPr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E11D0" w14:textId="77777777" w:rsidR="00FC176B" w:rsidRDefault="00FC176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2A9F2" w14:textId="77777777" w:rsidR="006E2F57" w:rsidRDefault="006E2F5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0B4FBFB" w14:textId="77777777" w:rsidR="006E2F57" w:rsidRDefault="006E2F5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1FDA4" w14:textId="77777777" w:rsidR="00FC176B" w:rsidRDefault="00FC176B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89B85" w14:textId="2BBA986B" w:rsidR="00C45B94" w:rsidRPr="00940AB1" w:rsidRDefault="0098196F" w:rsidP="00940AB1">
    <w:pPr>
      <w:pStyle w:val="Cabealho"/>
      <w:ind w:left="0" w:hanging="2"/>
    </w:pPr>
    <w:r>
      <w:rPr>
        <w:noProof/>
        <w:sz w:val="20"/>
        <w:szCs w:val="20"/>
      </w:rPr>
      <w:drawing>
        <wp:inline distT="0" distB="0" distL="0" distR="0" wp14:anchorId="3076026F" wp14:editId="542264BD">
          <wp:extent cx="1488622" cy="604299"/>
          <wp:effectExtent l="0" t="0" r="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246" cy="622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ED4E" w14:textId="77777777" w:rsidR="00FC176B" w:rsidRDefault="00FC176B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0F22"/>
    <w:multiLevelType w:val="hybridMultilevel"/>
    <w:tmpl w:val="001CA480"/>
    <w:lvl w:ilvl="0" w:tplc="027EF9C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883991"/>
    <w:multiLevelType w:val="hybridMultilevel"/>
    <w:tmpl w:val="712C3D82"/>
    <w:lvl w:ilvl="0" w:tplc="04160019">
      <w:start w:val="1"/>
      <w:numFmt w:val="lowerLetter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AE2200D"/>
    <w:multiLevelType w:val="hybridMultilevel"/>
    <w:tmpl w:val="8F32D55E"/>
    <w:lvl w:ilvl="0" w:tplc="54A24C4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41B160CD"/>
    <w:multiLevelType w:val="multilevel"/>
    <w:tmpl w:val="E796E40E"/>
    <w:lvl w:ilvl="0">
      <w:start w:val="1"/>
      <w:numFmt w:val="lowerLetter"/>
      <w:lvlText w:val="%1."/>
      <w:lvlJc w:val="left"/>
      <w:pPr>
        <w:ind w:left="720" w:hanging="360"/>
      </w:pPr>
      <w:rPr>
        <w:color w:val="548DD4" w:themeColor="text2" w:themeTint="99"/>
        <w:u w:val="none"/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  <w:vertAlign w:val="baseline"/>
      </w:rPr>
    </w:lvl>
  </w:abstractNum>
  <w:abstractNum w:abstractNumId="4" w15:restartNumberingAfterBreak="0">
    <w:nsid w:val="76AD2716"/>
    <w:multiLevelType w:val="multilevel"/>
    <w:tmpl w:val="7CF2B26E"/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94"/>
    <w:rsid w:val="0000280F"/>
    <w:rsid w:val="00025666"/>
    <w:rsid w:val="00054A35"/>
    <w:rsid w:val="00097238"/>
    <w:rsid w:val="000A0489"/>
    <w:rsid w:val="000B4967"/>
    <w:rsid w:val="000B5E6A"/>
    <w:rsid w:val="0011557C"/>
    <w:rsid w:val="00124D3C"/>
    <w:rsid w:val="00132F60"/>
    <w:rsid w:val="00197B70"/>
    <w:rsid w:val="001A5B6D"/>
    <w:rsid w:val="001C495F"/>
    <w:rsid w:val="001F577E"/>
    <w:rsid w:val="00213344"/>
    <w:rsid w:val="0022789B"/>
    <w:rsid w:val="0023005A"/>
    <w:rsid w:val="00247A49"/>
    <w:rsid w:val="002642E7"/>
    <w:rsid w:val="00275789"/>
    <w:rsid w:val="003206CE"/>
    <w:rsid w:val="00324685"/>
    <w:rsid w:val="003425C9"/>
    <w:rsid w:val="00353D0E"/>
    <w:rsid w:val="0036791C"/>
    <w:rsid w:val="0039781B"/>
    <w:rsid w:val="003A645D"/>
    <w:rsid w:val="003B5DCF"/>
    <w:rsid w:val="00414FFB"/>
    <w:rsid w:val="004154E8"/>
    <w:rsid w:val="004300AB"/>
    <w:rsid w:val="00451374"/>
    <w:rsid w:val="00481EFC"/>
    <w:rsid w:val="004C38EF"/>
    <w:rsid w:val="00506A20"/>
    <w:rsid w:val="00510DAD"/>
    <w:rsid w:val="00521E92"/>
    <w:rsid w:val="0059347F"/>
    <w:rsid w:val="005A75BD"/>
    <w:rsid w:val="005A788B"/>
    <w:rsid w:val="00604663"/>
    <w:rsid w:val="006202DC"/>
    <w:rsid w:val="0064406A"/>
    <w:rsid w:val="006455E4"/>
    <w:rsid w:val="00686E6F"/>
    <w:rsid w:val="006A1EEA"/>
    <w:rsid w:val="006A3B91"/>
    <w:rsid w:val="006D601A"/>
    <w:rsid w:val="006E0D27"/>
    <w:rsid w:val="006E2F57"/>
    <w:rsid w:val="007254C2"/>
    <w:rsid w:val="007613A7"/>
    <w:rsid w:val="007714A6"/>
    <w:rsid w:val="00784355"/>
    <w:rsid w:val="007B19BA"/>
    <w:rsid w:val="007D57C5"/>
    <w:rsid w:val="007D671E"/>
    <w:rsid w:val="007F047D"/>
    <w:rsid w:val="00803CC1"/>
    <w:rsid w:val="008118F8"/>
    <w:rsid w:val="00853579"/>
    <w:rsid w:val="0085565B"/>
    <w:rsid w:val="0087131A"/>
    <w:rsid w:val="0087142F"/>
    <w:rsid w:val="00894BF4"/>
    <w:rsid w:val="008E7489"/>
    <w:rsid w:val="009027F1"/>
    <w:rsid w:val="00940AB1"/>
    <w:rsid w:val="00963F24"/>
    <w:rsid w:val="00966E49"/>
    <w:rsid w:val="00977F46"/>
    <w:rsid w:val="0098196F"/>
    <w:rsid w:val="00993473"/>
    <w:rsid w:val="00996447"/>
    <w:rsid w:val="009974B3"/>
    <w:rsid w:val="009A73FD"/>
    <w:rsid w:val="009C720D"/>
    <w:rsid w:val="009F28EF"/>
    <w:rsid w:val="009F36D9"/>
    <w:rsid w:val="00A0311E"/>
    <w:rsid w:val="00A07963"/>
    <w:rsid w:val="00A129AD"/>
    <w:rsid w:val="00A12B8A"/>
    <w:rsid w:val="00A470DA"/>
    <w:rsid w:val="00A63C58"/>
    <w:rsid w:val="00A92348"/>
    <w:rsid w:val="00B03043"/>
    <w:rsid w:val="00B272D0"/>
    <w:rsid w:val="00BB011A"/>
    <w:rsid w:val="00BC02DB"/>
    <w:rsid w:val="00BC1E4D"/>
    <w:rsid w:val="00BC79F4"/>
    <w:rsid w:val="00BD09E3"/>
    <w:rsid w:val="00BD37FB"/>
    <w:rsid w:val="00BE0E26"/>
    <w:rsid w:val="00BF7CB0"/>
    <w:rsid w:val="00C2176D"/>
    <w:rsid w:val="00C44739"/>
    <w:rsid w:val="00C45B94"/>
    <w:rsid w:val="00C50933"/>
    <w:rsid w:val="00C814B1"/>
    <w:rsid w:val="00C85DCC"/>
    <w:rsid w:val="00CE1E1C"/>
    <w:rsid w:val="00CE365B"/>
    <w:rsid w:val="00CE5FD4"/>
    <w:rsid w:val="00D177ED"/>
    <w:rsid w:val="00D322CB"/>
    <w:rsid w:val="00D33D46"/>
    <w:rsid w:val="00D60619"/>
    <w:rsid w:val="00DB623B"/>
    <w:rsid w:val="00DD2B1A"/>
    <w:rsid w:val="00E0137A"/>
    <w:rsid w:val="00E108B6"/>
    <w:rsid w:val="00E47E7E"/>
    <w:rsid w:val="00ED03C8"/>
    <w:rsid w:val="00EE01B8"/>
    <w:rsid w:val="00F73B1F"/>
    <w:rsid w:val="00FA1694"/>
    <w:rsid w:val="00FC131C"/>
    <w:rsid w:val="00FC176B"/>
    <w:rsid w:val="00FC19B4"/>
    <w:rsid w:val="00FF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5A6A7C"/>
  <w15:docId w15:val="{BFF04D7A-8E7B-41C5-8D71-508328B1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3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pPr>
      <w:suppressAutoHyphens/>
      <w:spacing w:after="3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qFormat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9781B"/>
    <w:pPr>
      <w:suppressAutoHyphens w:val="0"/>
      <w:spacing w:after="0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Arial MT" w:eastAsia="Arial MT" w:hAnsi="Arial MT" w:cs="Arial MT"/>
      <w:position w:val="0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9781B"/>
    <w:rPr>
      <w:rFonts w:ascii="Arial MT" w:eastAsia="Arial MT" w:hAnsi="Arial MT" w:cs="Arial MT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98196F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98196F"/>
  </w:style>
  <w:style w:type="character" w:styleId="Refdecomentrio">
    <w:name w:val="annotation reference"/>
    <w:basedOn w:val="Fontepargpadro"/>
    <w:uiPriority w:val="99"/>
    <w:semiHidden/>
    <w:unhideWhenUsed/>
    <w:rsid w:val="00C5093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5093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50933"/>
    <w:rPr>
      <w:position w:val="-1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5093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50933"/>
    <w:rPr>
      <w:b/>
      <w:bCs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3FC01C7AAB42B7BE08E60EBC1286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927868-A159-4257-A46F-33A4F20CA82E}"/>
      </w:docPartPr>
      <w:docPartBody>
        <w:p w:rsidR="00DE0E6F" w:rsidRDefault="00166F3F" w:rsidP="00166F3F">
          <w:pPr>
            <w:pStyle w:val="C73FC01C7AAB42B7BE08E60EBC12860A"/>
          </w:pPr>
          <w:r w:rsidRPr="00F743DA">
            <w:rPr>
              <w:rStyle w:val="TextodoEspaoReservado"/>
              <w:highlight w:val="yellow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3F"/>
    <w:rsid w:val="00007898"/>
    <w:rsid w:val="00166F3F"/>
    <w:rsid w:val="00240165"/>
    <w:rsid w:val="007C4D34"/>
    <w:rsid w:val="009A3B0D"/>
    <w:rsid w:val="00C6361B"/>
    <w:rsid w:val="00DE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66F3F"/>
  </w:style>
  <w:style w:type="paragraph" w:customStyle="1" w:styleId="C73FC01C7AAB42B7BE08E60EBC12860A">
    <w:name w:val="C73FC01C7AAB42B7BE08E60EBC12860A"/>
    <w:rsid w:val="00166F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4" ma:contentTypeDescription="Crie um novo documento." ma:contentTypeScope="" ma:versionID="33802871d8b7555ee65735761719e851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a3711a550946c09926846e8181d7a1ad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9GdTd5dHo+tMlR6GFfvTrPcr7g==">AMUW2mXBFwgBq7WgbjsJwZjoDXNX9X34LBdbsf/CWw1S+Zg+RYlAmJz661A4XAM+7PXUgnMXMEBi71D8y7ne1MM8ya3jpQqXCazi6UbC1Ro/TqAsP0eyLn8=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36B56-9F04-4CD9-95BD-0ABA4CA665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6ACDCA-3861-486B-9EC5-7FBEAE82A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03CE01C-5C73-49FB-ACFF-E2BA7D3D4930}">
  <ds:schemaRefs>
    <ds:schemaRef ds:uri="http://schemas.microsoft.com/office/2006/metadata/properties"/>
    <ds:schemaRef ds:uri="http://schemas.microsoft.com/office/infopath/2007/PartnerControls"/>
    <ds:schemaRef ds:uri="cc577b44-0ae7-48d1-9ace-1c5813c076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443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erico.kretzer@udesc.br</dc:creator>
  <cp:lastModifiedBy>BERNARDETE DA COSTA FRANCA</cp:lastModifiedBy>
  <cp:revision>42</cp:revision>
  <dcterms:created xsi:type="dcterms:W3CDTF">2024-10-15T17:11:00Z</dcterms:created>
  <dcterms:modified xsi:type="dcterms:W3CDTF">2026-03-10T17:22:00Z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  <property fmtid="{D5CDD505-2E9C-101B-9397-08002B2CF9AE}" pid="3" name="MediaServiceImageTags">
    <vt:lpwstr/>
  </property>
</Properties>
</file>